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922A49" w:rsidRDefault="005A379F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-533400</wp:posOffset>
            </wp:positionH>
            <wp:positionV relativeFrom="paragraph">
              <wp:posOffset>-485775</wp:posOffset>
            </wp:positionV>
            <wp:extent cx="7943850" cy="10858500"/>
            <wp:effectExtent l="19050" t="0" r="0" b="0"/>
            <wp:wrapNone/>
            <wp:docPr id="2" name="Рисунок 2" descr="C:\Users\РДК-2\Saved Games\Desktop\1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1 (1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3850" cy="1085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8CD" w:rsidRPr="00922A49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«</w:t>
      </w:r>
      <w:r w:rsidR="00497D46" w:rsidRPr="00922A49">
        <w:rPr>
          <w:rFonts w:ascii="Times New Roman" w:hAnsi="Times New Roman" w:cs="Times New Roman"/>
          <w:b/>
          <w:sz w:val="28"/>
          <w:szCs w:val="28"/>
        </w:rPr>
        <w:t>Межпоселенческий центральный районный Дом культуры</w:t>
      </w:r>
      <w:r w:rsidRPr="00922A49">
        <w:rPr>
          <w:rFonts w:ascii="Times New Roman" w:hAnsi="Times New Roman" w:cs="Times New Roman"/>
          <w:b/>
          <w:sz w:val="28"/>
          <w:szCs w:val="28"/>
        </w:rPr>
        <w:t>»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Иссинского района Пензенской области</w:t>
      </w:r>
    </w:p>
    <w:p w:rsidR="003268CD" w:rsidRPr="00922A49" w:rsidRDefault="005A379F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400050</wp:posOffset>
            </wp:positionH>
            <wp:positionV relativeFrom="paragraph">
              <wp:posOffset>62865</wp:posOffset>
            </wp:positionV>
            <wp:extent cx="2531110" cy="1771650"/>
            <wp:effectExtent l="19050" t="0" r="2540" b="0"/>
            <wp:wrapNone/>
            <wp:docPr id="6" name="Рисунок 6" descr="https://sun9-61.userapi.com/impf/wzIvnalRr53tl5_SSxLYGrfakGsZ0D8BsEjhqQ/wpk6PdX1iSE.jpg?size=0x0&amp;quality=90&amp;proxy=1&amp;sign=893722c1801814d657fe1f59b872b73c&amp;c_uniq_tag=m6dnypO5AufUUBaiuBZG2BCwEosIOiFCRciduhNdmnI&amp;type=video_thum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61.userapi.com/impf/wzIvnalRr53tl5_SSxLYGrfakGsZ0D8BsEjhqQ/wpk6PdX1iSE.jpg?size=0x0&amp;quality=90&amp;proxy=1&amp;sign=893722c1801814d657fe1f59b872b73c&amp;c_uniq_tag=m6dnypO5AufUUBaiuBZG2BCwEosIOiFCRciduhNdmnI&amp;type=video_thum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11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68CD" w:rsidRPr="00922A49" w:rsidRDefault="003268CD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B73CC7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6C2DE5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C2DE5">
        <w:rPr>
          <w:rFonts w:ascii="Times New Roman" w:hAnsi="Times New Roman" w:cs="Times New Roman"/>
          <w:b/>
        </w:rPr>
        <w:t xml:space="preserve"> </w:t>
      </w:r>
      <w:r w:rsidR="003B123F" w:rsidRPr="00922A49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</w:t>
      </w:r>
      <w:r w:rsidR="00FA772F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517FBB" w:rsidRDefault="00517FBB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A83912" w:rsidRPr="00922A4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3B7FC8" w:rsidRDefault="00CD7F37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н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а</w:t>
      </w:r>
      <w:r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3B7FC8">
        <w:rPr>
          <w:rFonts w:ascii="Times New Roman" w:eastAsia="Batang" w:hAnsi="Times New Roman" w:cs="Times New Roman"/>
          <w:b/>
          <w:sz w:val="28"/>
          <w:szCs w:val="28"/>
        </w:rPr>
        <w:t>январь</w:t>
      </w:r>
      <w:r w:rsidR="008B4BDF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2</w:t>
      </w:r>
      <w:r w:rsidR="00F02028">
        <w:rPr>
          <w:rFonts w:ascii="Times New Roman" w:eastAsia="Batang" w:hAnsi="Times New Roman" w:cs="Times New Roman"/>
          <w:b/>
          <w:sz w:val="28"/>
          <w:szCs w:val="28"/>
        </w:rPr>
        <w:t>6</w:t>
      </w:r>
      <w:r w:rsidR="00886DF6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p w:rsidR="00F02028" w:rsidRDefault="00F02028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F02028" w:rsidRDefault="00F02028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tbl>
      <w:tblPr>
        <w:tblStyle w:val="a3"/>
        <w:tblW w:w="11117" w:type="dxa"/>
        <w:tblLook w:val="04A0"/>
      </w:tblPr>
      <w:tblGrid>
        <w:gridCol w:w="781"/>
        <w:gridCol w:w="2304"/>
        <w:gridCol w:w="2221"/>
        <w:gridCol w:w="1842"/>
        <w:gridCol w:w="1976"/>
        <w:gridCol w:w="1993"/>
      </w:tblGrid>
      <w:tr w:rsidR="00F02028" w:rsidTr="00D44BF8">
        <w:tc>
          <w:tcPr>
            <w:tcW w:w="781" w:type="dxa"/>
          </w:tcPr>
          <w:p w:rsidR="00F02028" w:rsidRPr="003B7FC8" w:rsidRDefault="00F02028" w:rsidP="002451B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№</w:t>
            </w:r>
          </w:p>
          <w:p w:rsidR="00F02028" w:rsidRPr="003B7FC8" w:rsidRDefault="00F02028" w:rsidP="002451B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proofErr w:type="gramStart"/>
            <w:r w:rsidRPr="003B7FC8">
              <w:rPr>
                <w:rFonts w:ascii="Times New Roman" w:eastAsia="Batang" w:hAnsi="Times New Roman" w:cs="Times New Roman"/>
                <w:b/>
              </w:rPr>
              <w:t>п</w:t>
            </w:r>
            <w:proofErr w:type="gramEnd"/>
            <w:r w:rsidRPr="003B7FC8">
              <w:rPr>
                <w:rFonts w:ascii="Times New Roman" w:eastAsia="Batang" w:hAnsi="Times New Roman" w:cs="Times New Roman"/>
                <w:b/>
              </w:rPr>
              <w:t>/п</w:t>
            </w:r>
          </w:p>
        </w:tc>
        <w:tc>
          <w:tcPr>
            <w:tcW w:w="2304" w:type="dxa"/>
          </w:tcPr>
          <w:p w:rsidR="00F02028" w:rsidRPr="003B7FC8" w:rsidRDefault="00F02028" w:rsidP="002451B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Наименование</w:t>
            </w:r>
          </w:p>
          <w:p w:rsidR="00F02028" w:rsidRPr="003B7FC8" w:rsidRDefault="00F02028" w:rsidP="002451B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мероприятий</w:t>
            </w:r>
          </w:p>
        </w:tc>
        <w:tc>
          <w:tcPr>
            <w:tcW w:w="2221" w:type="dxa"/>
          </w:tcPr>
          <w:p w:rsidR="00F02028" w:rsidRPr="003B7FC8" w:rsidRDefault="00F02028" w:rsidP="002451B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Форма работы</w:t>
            </w:r>
          </w:p>
        </w:tc>
        <w:tc>
          <w:tcPr>
            <w:tcW w:w="1842" w:type="dxa"/>
          </w:tcPr>
          <w:p w:rsidR="00F02028" w:rsidRPr="003B7FC8" w:rsidRDefault="00F02028" w:rsidP="002451B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Дата и место проведения</w:t>
            </w:r>
          </w:p>
        </w:tc>
        <w:tc>
          <w:tcPr>
            <w:tcW w:w="1976" w:type="dxa"/>
          </w:tcPr>
          <w:p w:rsidR="00F02028" w:rsidRPr="003B7FC8" w:rsidRDefault="00F02028" w:rsidP="002451B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Возрастная категория</w:t>
            </w:r>
          </w:p>
        </w:tc>
        <w:tc>
          <w:tcPr>
            <w:tcW w:w="1993" w:type="dxa"/>
          </w:tcPr>
          <w:p w:rsidR="00F02028" w:rsidRPr="003B7FC8" w:rsidRDefault="00F02028" w:rsidP="002451B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Ответственный</w:t>
            </w:r>
          </w:p>
        </w:tc>
      </w:tr>
      <w:tr w:rsidR="00F02028" w:rsidRPr="00F02028" w:rsidTr="00D44BF8">
        <w:tc>
          <w:tcPr>
            <w:tcW w:w="781" w:type="dxa"/>
          </w:tcPr>
          <w:p w:rsidR="00F02028" w:rsidRPr="000F76C5" w:rsidRDefault="00D44BF8" w:rsidP="00F0202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</w:t>
            </w:r>
            <w:r w:rsidR="00F02028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04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F76C5">
              <w:rPr>
                <w:rFonts w:ascii="Times New Roman" w:hAnsi="Times New Roman"/>
                <w:bCs/>
                <w:sz w:val="24"/>
                <w:szCs w:val="24"/>
              </w:rPr>
              <w:t>«Симфония Рождества»</w:t>
            </w:r>
          </w:p>
        </w:tc>
        <w:tc>
          <w:tcPr>
            <w:tcW w:w="2221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F76C5">
              <w:rPr>
                <w:rFonts w:ascii="Times New Roman" w:hAnsi="Times New Roman"/>
                <w:bCs/>
                <w:sz w:val="24"/>
                <w:szCs w:val="24"/>
              </w:rPr>
              <w:t>Народные гуляния</w:t>
            </w:r>
          </w:p>
        </w:tc>
        <w:tc>
          <w:tcPr>
            <w:tcW w:w="1842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07.01.2026</w:t>
            </w:r>
          </w:p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20:00</w:t>
            </w:r>
          </w:p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Площадь РДК</w:t>
            </w:r>
          </w:p>
        </w:tc>
        <w:tc>
          <w:tcPr>
            <w:tcW w:w="1976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F76C5">
              <w:rPr>
                <w:rFonts w:ascii="Times New Roman" w:hAnsi="Times New Roman"/>
                <w:bCs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93" w:type="dxa"/>
          </w:tcPr>
          <w:p w:rsidR="00F02028" w:rsidRPr="00F02028" w:rsidRDefault="00F02028" w:rsidP="00F02028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F02028">
              <w:rPr>
                <w:rFonts w:ascii="Times New Roman" w:eastAsia="Batang" w:hAnsi="Times New Roman" w:cs="Times New Roman"/>
                <w:sz w:val="24"/>
                <w:szCs w:val="24"/>
              </w:rPr>
              <w:t>Гришина Л.А.</w:t>
            </w:r>
            <w:r w:rsidRPr="00966CBD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F02028" w:rsidRPr="00F02028" w:rsidTr="00D44BF8">
        <w:tc>
          <w:tcPr>
            <w:tcW w:w="781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="00D44BF8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04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«Новый год, Новый год</w:t>
            </w:r>
          </w:p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елки, шарики,</w:t>
            </w:r>
          </w:p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хлопушки!»</w:t>
            </w:r>
          </w:p>
        </w:tc>
        <w:tc>
          <w:tcPr>
            <w:tcW w:w="2221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09.01.2026</w:t>
            </w:r>
          </w:p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РДК</w:t>
            </w:r>
          </w:p>
        </w:tc>
        <w:tc>
          <w:tcPr>
            <w:tcW w:w="1976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93" w:type="dxa"/>
          </w:tcPr>
          <w:p w:rsidR="00F02028" w:rsidRPr="00F02028" w:rsidRDefault="00F02028" w:rsidP="00F02028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F02028">
              <w:rPr>
                <w:rFonts w:ascii="Times New Roman" w:eastAsia="Batang" w:hAnsi="Times New Roman" w:cs="Times New Roman"/>
                <w:sz w:val="24"/>
                <w:szCs w:val="24"/>
              </w:rPr>
              <w:t>Гришина Л.А</w:t>
            </w:r>
            <w:r w:rsidR="00D44BF8">
              <w:rPr>
                <w:rFonts w:ascii="Times New Roman" w:eastAsia="Batang" w:hAnsi="Times New Roman" w:cs="Times New Roman"/>
                <w:sz w:val="24"/>
                <w:szCs w:val="24"/>
              </w:rPr>
              <w:t>.</w:t>
            </w:r>
            <w:r w:rsidRPr="00966CBD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F02028" w:rsidRPr="00F02028" w:rsidTr="00D44BF8">
        <w:tc>
          <w:tcPr>
            <w:tcW w:w="781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  <w:r w:rsidR="00D44BF8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04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«Старый Новый год»</w:t>
            </w:r>
          </w:p>
        </w:tc>
        <w:tc>
          <w:tcPr>
            <w:tcW w:w="2221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Народные гуляния</w:t>
            </w:r>
          </w:p>
        </w:tc>
        <w:tc>
          <w:tcPr>
            <w:tcW w:w="1842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13.01.2026</w:t>
            </w:r>
          </w:p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20:00</w:t>
            </w:r>
          </w:p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Площадь РДК</w:t>
            </w:r>
          </w:p>
        </w:tc>
        <w:tc>
          <w:tcPr>
            <w:tcW w:w="1976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93" w:type="dxa"/>
          </w:tcPr>
          <w:p w:rsidR="00F02028" w:rsidRPr="00F02028" w:rsidRDefault="00F02028" w:rsidP="0051361B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F02028">
              <w:rPr>
                <w:rFonts w:ascii="Times New Roman" w:eastAsia="Batang" w:hAnsi="Times New Roman" w:cs="Times New Roman"/>
                <w:sz w:val="24"/>
                <w:szCs w:val="24"/>
              </w:rPr>
              <w:t>Хрипунова Е.В</w:t>
            </w:r>
            <w:r w:rsidR="00D44BF8">
              <w:rPr>
                <w:rFonts w:ascii="Times New Roman" w:eastAsia="Batang" w:hAnsi="Times New Roman" w:cs="Times New Roman"/>
                <w:sz w:val="24"/>
                <w:szCs w:val="24"/>
              </w:rPr>
              <w:t>.</w:t>
            </w:r>
          </w:p>
        </w:tc>
      </w:tr>
      <w:tr w:rsidR="00F02028" w:rsidRPr="00F02028" w:rsidTr="00D44BF8">
        <w:tc>
          <w:tcPr>
            <w:tcW w:w="781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  <w:r w:rsidR="00D44BF8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04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«В гостях у Витаминки»</w:t>
            </w:r>
          </w:p>
        </w:tc>
        <w:tc>
          <w:tcPr>
            <w:tcW w:w="2221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Познавательно – игровой час</w:t>
            </w:r>
          </w:p>
        </w:tc>
        <w:tc>
          <w:tcPr>
            <w:tcW w:w="1842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14.01.2026</w:t>
            </w:r>
          </w:p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Лицей</w:t>
            </w:r>
          </w:p>
        </w:tc>
        <w:tc>
          <w:tcPr>
            <w:tcW w:w="1976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1993" w:type="dxa"/>
          </w:tcPr>
          <w:p w:rsidR="00F02028" w:rsidRPr="00F02028" w:rsidRDefault="00F02028" w:rsidP="00F02028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F02028">
              <w:rPr>
                <w:rFonts w:ascii="Times New Roman" w:eastAsia="Batang" w:hAnsi="Times New Roman" w:cs="Times New Roman"/>
                <w:sz w:val="24"/>
                <w:szCs w:val="24"/>
              </w:rPr>
              <w:t>Гришина Л.А</w:t>
            </w:r>
            <w:r w:rsidR="00D44BF8">
              <w:rPr>
                <w:rFonts w:ascii="Times New Roman" w:eastAsia="Batang" w:hAnsi="Times New Roman" w:cs="Times New Roman"/>
                <w:sz w:val="24"/>
                <w:szCs w:val="24"/>
              </w:rPr>
              <w:t>.</w:t>
            </w:r>
            <w:r w:rsidRPr="00966CBD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F02028" w:rsidRPr="00F02028" w:rsidTr="00D44BF8">
        <w:tc>
          <w:tcPr>
            <w:tcW w:w="781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F76C5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="00D44BF8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04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«Холокост: память без срока давности»</w:t>
            </w:r>
          </w:p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Тематический час</w:t>
            </w:r>
          </w:p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(27 января – Международный день памяти жертв Холокоста)</w:t>
            </w:r>
          </w:p>
        </w:tc>
        <w:tc>
          <w:tcPr>
            <w:tcW w:w="1842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16.01.2026</w:t>
            </w:r>
          </w:p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Лицей</w:t>
            </w:r>
          </w:p>
        </w:tc>
        <w:tc>
          <w:tcPr>
            <w:tcW w:w="1976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Дети старшего   школьного возраста</w:t>
            </w:r>
          </w:p>
        </w:tc>
        <w:tc>
          <w:tcPr>
            <w:tcW w:w="1993" w:type="dxa"/>
          </w:tcPr>
          <w:p w:rsidR="00F02028" w:rsidRPr="00F02028" w:rsidRDefault="00F02028" w:rsidP="00F02028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F02028">
              <w:rPr>
                <w:rFonts w:ascii="Times New Roman" w:eastAsia="Batang" w:hAnsi="Times New Roman" w:cs="Times New Roman"/>
                <w:sz w:val="24"/>
                <w:szCs w:val="24"/>
              </w:rPr>
              <w:t>Гришина Л.А</w:t>
            </w:r>
            <w:r w:rsidR="00D44BF8">
              <w:rPr>
                <w:rFonts w:ascii="Times New Roman" w:eastAsia="Batang" w:hAnsi="Times New Roman" w:cs="Times New Roman"/>
                <w:sz w:val="24"/>
                <w:szCs w:val="24"/>
              </w:rPr>
              <w:t>.</w:t>
            </w:r>
            <w:r w:rsidRPr="00966CBD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F02028" w:rsidRPr="00F02028" w:rsidTr="00D44BF8">
        <w:tc>
          <w:tcPr>
            <w:tcW w:w="781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 w:rsidR="00D44BF8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04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«Крещенские огни»</w:t>
            </w:r>
          </w:p>
        </w:tc>
        <w:tc>
          <w:tcPr>
            <w:tcW w:w="2221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Посиделки</w:t>
            </w:r>
          </w:p>
        </w:tc>
        <w:tc>
          <w:tcPr>
            <w:tcW w:w="1842" w:type="dxa"/>
          </w:tcPr>
          <w:p w:rsidR="00F02028" w:rsidRPr="000F76C5" w:rsidRDefault="00D44BF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F02028">
              <w:rPr>
                <w:rFonts w:ascii="Times New Roman" w:hAnsi="Times New Roman"/>
                <w:sz w:val="24"/>
                <w:szCs w:val="24"/>
              </w:rPr>
              <w:t>.01.2026</w:t>
            </w:r>
          </w:p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11:00</w:t>
            </w:r>
          </w:p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РДК</w:t>
            </w:r>
          </w:p>
        </w:tc>
        <w:tc>
          <w:tcPr>
            <w:tcW w:w="1976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Люди пожилого возраста</w:t>
            </w:r>
          </w:p>
        </w:tc>
        <w:tc>
          <w:tcPr>
            <w:tcW w:w="1993" w:type="dxa"/>
          </w:tcPr>
          <w:p w:rsidR="00F02028" w:rsidRPr="00F02028" w:rsidRDefault="00F02028" w:rsidP="0051361B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F02028">
              <w:rPr>
                <w:rFonts w:ascii="Times New Roman" w:eastAsia="Batang" w:hAnsi="Times New Roman" w:cs="Times New Roman"/>
                <w:sz w:val="24"/>
                <w:szCs w:val="24"/>
              </w:rPr>
              <w:t>Базанихина Н.В</w:t>
            </w:r>
            <w:r w:rsidR="00D44BF8">
              <w:rPr>
                <w:rFonts w:ascii="Times New Roman" w:eastAsia="Batang" w:hAnsi="Times New Roman" w:cs="Times New Roman"/>
                <w:sz w:val="24"/>
                <w:szCs w:val="24"/>
              </w:rPr>
              <w:t>.</w:t>
            </w:r>
          </w:p>
        </w:tc>
      </w:tr>
      <w:tr w:rsidR="00F02028" w:rsidRPr="00F02028" w:rsidTr="00D44BF8">
        <w:tc>
          <w:tcPr>
            <w:tcW w:w="781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  <w:r w:rsidR="00D44BF8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04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«Ленинградский ломтик хлеба»</w:t>
            </w:r>
          </w:p>
        </w:tc>
        <w:tc>
          <w:tcPr>
            <w:tcW w:w="2221" w:type="dxa"/>
          </w:tcPr>
          <w:p w:rsidR="00F02028" w:rsidRPr="000F76C5" w:rsidRDefault="00D44BF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</w:t>
            </w:r>
            <w:r w:rsidR="00F02028" w:rsidRPr="000F76C5">
              <w:rPr>
                <w:rFonts w:ascii="Times New Roman" w:hAnsi="Times New Roman"/>
                <w:sz w:val="24"/>
                <w:szCs w:val="24"/>
              </w:rPr>
              <w:t xml:space="preserve"> ко Дню снятия блокады Ленинграда и Дню воинской славы России</w:t>
            </w:r>
          </w:p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(нравственно-патриотическое воспитание)</w:t>
            </w:r>
          </w:p>
        </w:tc>
        <w:tc>
          <w:tcPr>
            <w:tcW w:w="1842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2</w:t>
            </w:r>
            <w:r w:rsidR="00D44BF8">
              <w:rPr>
                <w:rFonts w:ascii="Times New Roman" w:hAnsi="Times New Roman"/>
                <w:sz w:val="24"/>
                <w:szCs w:val="24"/>
              </w:rPr>
              <w:t>3</w:t>
            </w:r>
            <w:r w:rsidRPr="000F76C5">
              <w:rPr>
                <w:rFonts w:ascii="Times New Roman" w:hAnsi="Times New Roman"/>
                <w:sz w:val="24"/>
                <w:szCs w:val="24"/>
              </w:rPr>
              <w:t>.01.2026</w:t>
            </w:r>
          </w:p>
          <w:p w:rsidR="00F02028" w:rsidRPr="000F76C5" w:rsidRDefault="00D44BF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F02028" w:rsidRPr="000F76C5">
              <w:rPr>
                <w:rFonts w:ascii="Times New Roman" w:hAnsi="Times New Roman"/>
                <w:sz w:val="24"/>
                <w:szCs w:val="24"/>
              </w:rPr>
              <w:t>:00</w:t>
            </w:r>
          </w:p>
          <w:p w:rsidR="00F02028" w:rsidRPr="000F76C5" w:rsidRDefault="00D44BF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Улица Калинина</w:t>
            </w:r>
          </w:p>
        </w:tc>
        <w:tc>
          <w:tcPr>
            <w:tcW w:w="1976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Дети среднего и старшего школьного возраста</w:t>
            </w:r>
          </w:p>
        </w:tc>
        <w:tc>
          <w:tcPr>
            <w:tcW w:w="1993" w:type="dxa"/>
          </w:tcPr>
          <w:p w:rsidR="00F02028" w:rsidRPr="00F02028" w:rsidRDefault="00F02028" w:rsidP="00F02028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F02028">
              <w:rPr>
                <w:rFonts w:ascii="Times New Roman" w:eastAsia="Batang" w:hAnsi="Times New Roman" w:cs="Times New Roman"/>
                <w:sz w:val="24"/>
                <w:szCs w:val="24"/>
              </w:rPr>
              <w:t>Гришина Л.А</w:t>
            </w:r>
            <w:r w:rsidR="00D44BF8">
              <w:rPr>
                <w:rFonts w:ascii="Times New Roman" w:eastAsia="Batang" w:hAnsi="Times New Roman" w:cs="Times New Roman"/>
                <w:sz w:val="24"/>
                <w:szCs w:val="24"/>
              </w:rPr>
              <w:t>.</w:t>
            </w:r>
            <w:r w:rsidRPr="00966CBD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F02028" w:rsidRPr="00F02028" w:rsidTr="00D44BF8">
        <w:tc>
          <w:tcPr>
            <w:tcW w:w="781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  <w:r w:rsidR="00D44BF8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04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«Таланты земли Иссинской»</w:t>
            </w:r>
          </w:p>
        </w:tc>
        <w:tc>
          <w:tcPr>
            <w:tcW w:w="2221" w:type="dxa"/>
          </w:tcPr>
          <w:p w:rsidR="00F02028" w:rsidRPr="000F76C5" w:rsidRDefault="00D44BF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Районный ф</w:t>
            </w:r>
            <w:r w:rsidR="00F02028" w:rsidRPr="000F76C5">
              <w:rPr>
                <w:rFonts w:ascii="Times New Roman" w:hAnsi="Times New Roman"/>
                <w:sz w:val="24"/>
                <w:szCs w:val="24"/>
              </w:rPr>
              <w:t>естиваль</w:t>
            </w:r>
          </w:p>
        </w:tc>
        <w:tc>
          <w:tcPr>
            <w:tcW w:w="1842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31.01.2026</w:t>
            </w:r>
          </w:p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РДК</w:t>
            </w:r>
          </w:p>
        </w:tc>
        <w:tc>
          <w:tcPr>
            <w:tcW w:w="1976" w:type="dxa"/>
          </w:tcPr>
          <w:p w:rsidR="00F02028" w:rsidRPr="000F76C5" w:rsidRDefault="00F02028" w:rsidP="00245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93" w:type="dxa"/>
          </w:tcPr>
          <w:p w:rsidR="00F02028" w:rsidRPr="00F02028" w:rsidRDefault="00D44BF8" w:rsidP="0051361B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Ларичкин В.В.</w:t>
            </w:r>
          </w:p>
        </w:tc>
      </w:tr>
    </w:tbl>
    <w:p w:rsidR="008C62B8" w:rsidRPr="0051361B" w:rsidRDefault="008C62B8" w:rsidP="002510C9">
      <w:pPr>
        <w:spacing w:after="0" w:line="240" w:lineRule="auto"/>
        <w:rPr>
          <w:rFonts w:ascii="Times New Roman" w:eastAsia="Batang" w:hAnsi="Times New Roman" w:cs="Times New Roman"/>
          <w:b/>
          <w:color w:val="C00000"/>
          <w:sz w:val="24"/>
          <w:szCs w:val="24"/>
        </w:rPr>
      </w:pPr>
    </w:p>
    <w:sectPr w:rsidR="008C62B8" w:rsidRPr="0051361B" w:rsidSect="003246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F0E"/>
    <w:rsid w:val="0000419A"/>
    <w:rsid w:val="000136E3"/>
    <w:rsid w:val="00015A81"/>
    <w:rsid w:val="00024E1C"/>
    <w:rsid w:val="00042035"/>
    <w:rsid w:val="000421ED"/>
    <w:rsid w:val="00053DC0"/>
    <w:rsid w:val="000667A6"/>
    <w:rsid w:val="000711DF"/>
    <w:rsid w:val="00075B2D"/>
    <w:rsid w:val="0008145B"/>
    <w:rsid w:val="000950D7"/>
    <w:rsid w:val="000B229E"/>
    <w:rsid w:val="000C2C10"/>
    <w:rsid w:val="000D014B"/>
    <w:rsid w:val="000D2669"/>
    <w:rsid w:val="000E0689"/>
    <w:rsid w:val="000E520C"/>
    <w:rsid w:val="001167F6"/>
    <w:rsid w:val="00116E5E"/>
    <w:rsid w:val="00117344"/>
    <w:rsid w:val="00120FE8"/>
    <w:rsid w:val="0012247D"/>
    <w:rsid w:val="00125ABF"/>
    <w:rsid w:val="00126321"/>
    <w:rsid w:val="00130E3A"/>
    <w:rsid w:val="00146A99"/>
    <w:rsid w:val="0018548C"/>
    <w:rsid w:val="0019506E"/>
    <w:rsid w:val="001C26E6"/>
    <w:rsid w:val="001E2178"/>
    <w:rsid w:val="001E48EB"/>
    <w:rsid w:val="001E5A3F"/>
    <w:rsid w:val="001E749D"/>
    <w:rsid w:val="00204EF7"/>
    <w:rsid w:val="00224BF6"/>
    <w:rsid w:val="00243FEF"/>
    <w:rsid w:val="002510C9"/>
    <w:rsid w:val="002516DC"/>
    <w:rsid w:val="00262A50"/>
    <w:rsid w:val="00274806"/>
    <w:rsid w:val="00280568"/>
    <w:rsid w:val="002829E2"/>
    <w:rsid w:val="00290ABB"/>
    <w:rsid w:val="00297EA2"/>
    <w:rsid w:val="002B015D"/>
    <w:rsid w:val="002B6658"/>
    <w:rsid w:val="002D7EB1"/>
    <w:rsid w:val="002E77F1"/>
    <w:rsid w:val="00307A66"/>
    <w:rsid w:val="00312526"/>
    <w:rsid w:val="00324642"/>
    <w:rsid w:val="003268CD"/>
    <w:rsid w:val="00330111"/>
    <w:rsid w:val="003568DD"/>
    <w:rsid w:val="003624DB"/>
    <w:rsid w:val="003B123F"/>
    <w:rsid w:val="003B41D4"/>
    <w:rsid w:val="003B6E33"/>
    <w:rsid w:val="003B7FC8"/>
    <w:rsid w:val="003C0296"/>
    <w:rsid w:val="003C3D13"/>
    <w:rsid w:val="003C4B8B"/>
    <w:rsid w:val="003D18F4"/>
    <w:rsid w:val="003D5331"/>
    <w:rsid w:val="003D76D6"/>
    <w:rsid w:val="00400D15"/>
    <w:rsid w:val="004103A0"/>
    <w:rsid w:val="0042200A"/>
    <w:rsid w:val="00423FF8"/>
    <w:rsid w:val="00426344"/>
    <w:rsid w:val="0044533F"/>
    <w:rsid w:val="00445E7C"/>
    <w:rsid w:val="00447A60"/>
    <w:rsid w:val="00454EAC"/>
    <w:rsid w:val="00460FB8"/>
    <w:rsid w:val="00462B5C"/>
    <w:rsid w:val="0047484C"/>
    <w:rsid w:val="00497D46"/>
    <w:rsid w:val="004A0496"/>
    <w:rsid w:val="004A0BE1"/>
    <w:rsid w:val="004A739B"/>
    <w:rsid w:val="004A79B9"/>
    <w:rsid w:val="004B09E1"/>
    <w:rsid w:val="004B2295"/>
    <w:rsid w:val="004C6E2D"/>
    <w:rsid w:val="004F15CB"/>
    <w:rsid w:val="004F58FC"/>
    <w:rsid w:val="00505B13"/>
    <w:rsid w:val="00506D59"/>
    <w:rsid w:val="0051120F"/>
    <w:rsid w:val="00512A1B"/>
    <w:rsid w:val="0051361B"/>
    <w:rsid w:val="00517FBB"/>
    <w:rsid w:val="00544D5D"/>
    <w:rsid w:val="00546B12"/>
    <w:rsid w:val="00551C2C"/>
    <w:rsid w:val="00564863"/>
    <w:rsid w:val="00566C83"/>
    <w:rsid w:val="00587C14"/>
    <w:rsid w:val="0059109B"/>
    <w:rsid w:val="00596A86"/>
    <w:rsid w:val="005A32CE"/>
    <w:rsid w:val="005A379F"/>
    <w:rsid w:val="005C41D5"/>
    <w:rsid w:val="00602499"/>
    <w:rsid w:val="00613DC7"/>
    <w:rsid w:val="00621D31"/>
    <w:rsid w:val="0062422A"/>
    <w:rsid w:val="006254A5"/>
    <w:rsid w:val="0063353B"/>
    <w:rsid w:val="00635E1E"/>
    <w:rsid w:val="0064372A"/>
    <w:rsid w:val="006455C1"/>
    <w:rsid w:val="00664E3E"/>
    <w:rsid w:val="00676E31"/>
    <w:rsid w:val="00692EFC"/>
    <w:rsid w:val="006C2DE5"/>
    <w:rsid w:val="006C33CE"/>
    <w:rsid w:val="006D66ED"/>
    <w:rsid w:val="006F0FE5"/>
    <w:rsid w:val="006F31BB"/>
    <w:rsid w:val="00702D4C"/>
    <w:rsid w:val="00713F04"/>
    <w:rsid w:val="007152F7"/>
    <w:rsid w:val="00717D15"/>
    <w:rsid w:val="00725CE8"/>
    <w:rsid w:val="00735379"/>
    <w:rsid w:val="00735F27"/>
    <w:rsid w:val="00763AF2"/>
    <w:rsid w:val="00780703"/>
    <w:rsid w:val="00780874"/>
    <w:rsid w:val="00790025"/>
    <w:rsid w:val="007A441A"/>
    <w:rsid w:val="007B7261"/>
    <w:rsid w:val="007C36D5"/>
    <w:rsid w:val="007C59D6"/>
    <w:rsid w:val="007D2489"/>
    <w:rsid w:val="007E174A"/>
    <w:rsid w:val="007F2BDC"/>
    <w:rsid w:val="00803F8F"/>
    <w:rsid w:val="00824272"/>
    <w:rsid w:val="00825838"/>
    <w:rsid w:val="0083395D"/>
    <w:rsid w:val="00835F9E"/>
    <w:rsid w:val="00876B65"/>
    <w:rsid w:val="00884EB7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4B28"/>
    <w:rsid w:val="008F67BB"/>
    <w:rsid w:val="00922A49"/>
    <w:rsid w:val="0093214D"/>
    <w:rsid w:val="0093725F"/>
    <w:rsid w:val="00943950"/>
    <w:rsid w:val="0094568D"/>
    <w:rsid w:val="00955AD0"/>
    <w:rsid w:val="00962EB9"/>
    <w:rsid w:val="00964EAA"/>
    <w:rsid w:val="0096570B"/>
    <w:rsid w:val="00966CBD"/>
    <w:rsid w:val="00977388"/>
    <w:rsid w:val="009823D2"/>
    <w:rsid w:val="00986617"/>
    <w:rsid w:val="00994C31"/>
    <w:rsid w:val="009B79F2"/>
    <w:rsid w:val="009C15C1"/>
    <w:rsid w:val="009E11CA"/>
    <w:rsid w:val="009F4D44"/>
    <w:rsid w:val="009F541C"/>
    <w:rsid w:val="00A02DBE"/>
    <w:rsid w:val="00A2552B"/>
    <w:rsid w:val="00A3140C"/>
    <w:rsid w:val="00A461A6"/>
    <w:rsid w:val="00A83912"/>
    <w:rsid w:val="00A90E67"/>
    <w:rsid w:val="00AB2953"/>
    <w:rsid w:val="00AB714B"/>
    <w:rsid w:val="00AC7B48"/>
    <w:rsid w:val="00B011EF"/>
    <w:rsid w:val="00B057DD"/>
    <w:rsid w:val="00B06DAC"/>
    <w:rsid w:val="00B11C55"/>
    <w:rsid w:val="00B36B72"/>
    <w:rsid w:val="00B41BE7"/>
    <w:rsid w:val="00B6089B"/>
    <w:rsid w:val="00B61D1E"/>
    <w:rsid w:val="00B73CC7"/>
    <w:rsid w:val="00B75290"/>
    <w:rsid w:val="00B7728B"/>
    <w:rsid w:val="00B773F5"/>
    <w:rsid w:val="00B80003"/>
    <w:rsid w:val="00B800A8"/>
    <w:rsid w:val="00B83915"/>
    <w:rsid w:val="00B96B76"/>
    <w:rsid w:val="00BB3B39"/>
    <w:rsid w:val="00BB7EE6"/>
    <w:rsid w:val="00BC7562"/>
    <w:rsid w:val="00BC7998"/>
    <w:rsid w:val="00BD5B3E"/>
    <w:rsid w:val="00BD5EE1"/>
    <w:rsid w:val="00BE76BC"/>
    <w:rsid w:val="00BF7FB1"/>
    <w:rsid w:val="00C01806"/>
    <w:rsid w:val="00C03421"/>
    <w:rsid w:val="00C14B91"/>
    <w:rsid w:val="00C376FE"/>
    <w:rsid w:val="00C51B40"/>
    <w:rsid w:val="00C67067"/>
    <w:rsid w:val="00C8504A"/>
    <w:rsid w:val="00C92E81"/>
    <w:rsid w:val="00CB7465"/>
    <w:rsid w:val="00CC12E3"/>
    <w:rsid w:val="00CD0E2D"/>
    <w:rsid w:val="00CD3AFB"/>
    <w:rsid w:val="00CD7313"/>
    <w:rsid w:val="00CD7F37"/>
    <w:rsid w:val="00CE6F4E"/>
    <w:rsid w:val="00D00EFE"/>
    <w:rsid w:val="00D07D58"/>
    <w:rsid w:val="00D23F1A"/>
    <w:rsid w:val="00D330A6"/>
    <w:rsid w:val="00D36B9A"/>
    <w:rsid w:val="00D434DA"/>
    <w:rsid w:val="00D44BF8"/>
    <w:rsid w:val="00D52B69"/>
    <w:rsid w:val="00D7014B"/>
    <w:rsid w:val="00D81A84"/>
    <w:rsid w:val="00D840F9"/>
    <w:rsid w:val="00D95392"/>
    <w:rsid w:val="00D970A7"/>
    <w:rsid w:val="00DA537F"/>
    <w:rsid w:val="00DA6E2A"/>
    <w:rsid w:val="00DC3307"/>
    <w:rsid w:val="00DC3329"/>
    <w:rsid w:val="00DC5FB3"/>
    <w:rsid w:val="00DC6592"/>
    <w:rsid w:val="00DC6CA3"/>
    <w:rsid w:val="00DD5E50"/>
    <w:rsid w:val="00DD75A2"/>
    <w:rsid w:val="00DE31D9"/>
    <w:rsid w:val="00E01CFD"/>
    <w:rsid w:val="00E06829"/>
    <w:rsid w:val="00E074F2"/>
    <w:rsid w:val="00E10225"/>
    <w:rsid w:val="00E32BC3"/>
    <w:rsid w:val="00E53D30"/>
    <w:rsid w:val="00E56C26"/>
    <w:rsid w:val="00E67CAB"/>
    <w:rsid w:val="00E75E7B"/>
    <w:rsid w:val="00EA1186"/>
    <w:rsid w:val="00EE22F0"/>
    <w:rsid w:val="00EE6D61"/>
    <w:rsid w:val="00EF0854"/>
    <w:rsid w:val="00EF5125"/>
    <w:rsid w:val="00EF7483"/>
    <w:rsid w:val="00F02028"/>
    <w:rsid w:val="00F20C4D"/>
    <w:rsid w:val="00F21252"/>
    <w:rsid w:val="00F23B51"/>
    <w:rsid w:val="00F322BD"/>
    <w:rsid w:val="00F434CD"/>
    <w:rsid w:val="00F56D93"/>
    <w:rsid w:val="00F87D36"/>
    <w:rsid w:val="00FA10F2"/>
    <w:rsid w:val="00FA772F"/>
    <w:rsid w:val="00FB3F13"/>
    <w:rsid w:val="00FC438F"/>
    <w:rsid w:val="00FC6254"/>
    <w:rsid w:val="00FD2FA9"/>
    <w:rsid w:val="00FE05F9"/>
    <w:rsid w:val="00FF3B2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206</cp:revision>
  <cp:lastPrinted>2026-01-13T11:48:00Z</cp:lastPrinted>
  <dcterms:created xsi:type="dcterms:W3CDTF">2019-09-26T07:28:00Z</dcterms:created>
  <dcterms:modified xsi:type="dcterms:W3CDTF">2026-01-13T11:49:00Z</dcterms:modified>
</cp:coreProperties>
</file>